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3816E0" w:rsidTr="00CA7FE7">
        <w:trPr>
          <w:trHeight w:val="1347"/>
        </w:trPr>
        <w:tc>
          <w:tcPr>
            <w:tcW w:w="5654" w:type="dxa"/>
          </w:tcPr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3816E0" w:rsidRDefault="00A04FC6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15590">
              <w:rPr>
                <w:rFonts w:ascii="Times New Roman" w:hAnsi="Times New Roman" w:cs="Times New Roman"/>
                <w:sz w:val="20"/>
                <w:szCs w:val="20"/>
              </w:rPr>
              <w:t>аведующий МАДОУ детский сад №</w:t>
            </w:r>
            <w:r w:rsidR="003816E0">
              <w:rPr>
                <w:rFonts w:ascii="Times New Roman" w:hAnsi="Times New Roman" w:cs="Times New Roman"/>
                <w:sz w:val="20"/>
                <w:szCs w:val="20"/>
              </w:rPr>
              <w:t>64 «Колокольчик»</w:t>
            </w:r>
          </w:p>
          <w:p w:rsidR="003816E0" w:rsidRPr="00E912F1" w:rsidRDefault="00AA197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A15590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proofErr w:type="spellStart"/>
            <w:r w:rsidR="00A15590">
              <w:rPr>
                <w:rFonts w:ascii="Times New Roman" w:hAnsi="Times New Roman" w:cs="Times New Roman"/>
                <w:sz w:val="20"/>
                <w:szCs w:val="20"/>
              </w:rPr>
              <w:t>О.В.Мироненко</w:t>
            </w:r>
            <w:proofErr w:type="spellEnd"/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15590">
              <w:rPr>
                <w:rFonts w:ascii="Times New Roman" w:hAnsi="Times New Roman" w:cs="Times New Roman"/>
                <w:sz w:val="20"/>
                <w:szCs w:val="20"/>
              </w:rPr>
              <w:t>» _____________20____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0F0D" w:rsidRDefault="00700F0D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70A5" w:rsidRDefault="00D770A5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6622ED" w:rsidRDefault="006622ED" w:rsidP="008D0D95">
      <w:pPr>
        <w:spacing w:after="0" w:line="240" w:lineRule="auto"/>
        <w:rPr>
          <w:rFonts w:ascii="Monotype Corsiva" w:hAnsi="Monotype Corsiva" w:cs="Times New Roman"/>
          <w:b/>
          <w:color w:val="FF0000"/>
          <w:sz w:val="44"/>
          <w:szCs w:val="40"/>
        </w:rPr>
      </w:pPr>
    </w:p>
    <w:p w:rsidR="003816E0" w:rsidRPr="008C0804" w:rsidRDefault="001A6EBC" w:rsidP="00D770A5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0"/>
        </w:rPr>
      </w:pPr>
      <w:r>
        <w:rPr>
          <w:rFonts w:ascii="Monotype Corsiva" w:hAnsi="Monotype Corsiva" w:cs="Times New Roman"/>
          <w:b/>
          <w:color w:val="FF0000"/>
          <w:sz w:val="44"/>
          <w:szCs w:val="40"/>
        </w:rPr>
        <w:t>Май</w:t>
      </w:r>
      <w:r w:rsidR="000D0AE5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</w:t>
      </w:r>
      <w:r w:rsidR="00946802">
        <w:rPr>
          <w:rFonts w:ascii="Monotype Corsiva" w:hAnsi="Monotype Corsiva" w:cs="Times New Roman"/>
          <w:b/>
          <w:color w:val="FF0000"/>
          <w:sz w:val="44"/>
          <w:szCs w:val="40"/>
        </w:rPr>
        <w:t>2022</w:t>
      </w:r>
      <w:r w:rsidR="008C0804" w:rsidRPr="008C0804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г.</w:t>
      </w:r>
    </w:p>
    <w:p w:rsidR="00700F0D" w:rsidRPr="00D770A5" w:rsidRDefault="001A6EBC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0"/>
        </w:rPr>
      </w:pPr>
      <w:r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IX</w:t>
      </w:r>
      <w:r w:rsidR="005E6F7D"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</w:t>
      </w:r>
      <w:proofErr w:type="gramStart"/>
      <w:r w:rsidR="00512DF4">
        <w:rPr>
          <w:rFonts w:ascii="Monotype Corsiva" w:hAnsi="Monotype Corsiva" w:cs="Times New Roman"/>
          <w:b/>
          <w:color w:val="00B050"/>
          <w:sz w:val="44"/>
          <w:szCs w:val="40"/>
        </w:rPr>
        <w:t>блок  «</w:t>
      </w:r>
      <w:proofErr w:type="gramEnd"/>
      <w:r>
        <w:rPr>
          <w:rFonts w:ascii="Monotype Corsiva" w:hAnsi="Monotype Corsiva" w:cs="Times New Roman"/>
          <w:b/>
          <w:color w:val="00B050"/>
          <w:sz w:val="44"/>
          <w:szCs w:val="40"/>
        </w:rPr>
        <w:t>Поклонимся великим тем годам</w:t>
      </w:r>
      <w:r w:rsidR="005E6F7D">
        <w:rPr>
          <w:rFonts w:ascii="Monotype Corsiva" w:hAnsi="Monotype Corsiva" w:cs="Times New Roman"/>
          <w:b/>
          <w:color w:val="00B050"/>
          <w:sz w:val="44"/>
          <w:szCs w:val="40"/>
        </w:rPr>
        <w:t>»</w:t>
      </w:r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5D7EA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4F35AA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1A6EBC">
        <w:trPr>
          <w:trHeight w:val="2681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EBC" w:rsidRDefault="00263BF6" w:rsidP="001A6EBC">
            <w:pPr>
              <w:pStyle w:val="a4"/>
              <w:tabs>
                <w:tab w:val="left" w:pos="369"/>
              </w:tabs>
              <w:ind w:left="8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1A6EBC">
              <w:rPr>
                <w:rFonts w:ascii="Times New Roman" w:hAnsi="Times New Roman" w:cs="Times New Roman"/>
                <w:color w:val="000000"/>
              </w:rPr>
              <w:t>Выставка - конкурс</w:t>
            </w:r>
          </w:p>
          <w:p w:rsidR="000D0AE5" w:rsidRDefault="001A6EBC" w:rsidP="001A6EBC">
            <w:pPr>
              <w:pStyle w:val="a4"/>
              <w:tabs>
                <w:tab w:val="left" w:pos="369"/>
              </w:tabs>
              <w:ind w:left="8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1A6EBC">
              <w:rPr>
                <w:rFonts w:ascii="Times New Roman" w:hAnsi="Times New Roman" w:cs="Times New Roman"/>
                <w:color w:val="000000"/>
              </w:rPr>
              <w:t>«Великой Победе посвящается!»</w:t>
            </w:r>
            <w:r w:rsidR="007439D4">
              <w:rPr>
                <w:rFonts w:ascii="Times New Roman" w:hAnsi="Times New Roman" w:cs="Times New Roman"/>
                <w:color w:val="000000"/>
              </w:rPr>
              <w:t xml:space="preserve"> (работы принимаются до 04.05.)</w:t>
            </w:r>
          </w:p>
          <w:p w:rsidR="001A6EBC" w:rsidRDefault="001A6EBC" w:rsidP="001A6EBC">
            <w:pPr>
              <w:pStyle w:val="a4"/>
              <w:numPr>
                <w:ilvl w:val="0"/>
                <w:numId w:val="21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«Кукла в военной форме»</w:t>
            </w:r>
          </w:p>
          <w:p w:rsidR="001A6EBC" w:rsidRDefault="001A6EBC" w:rsidP="001A6EBC">
            <w:pPr>
              <w:pStyle w:val="a4"/>
              <w:numPr>
                <w:ilvl w:val="0"/>
                <w:numId w:val="21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«Макет военной техники»</w:t>
            </w:r>
          </w:p>
          <w:p w:rsidR="001A6EBC" w:rsidRDefault="001A6EBC" w:rsidP="001A6EBC">
            <w:pPr>
              <w:pStyle w:val="a4"/>
              <w:numPr>
                <w:ilvl w:val="0"/>
                <w:numId w:val="21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«О Победе с любовью!» (рисунки)</w:t>
            </w:r>
          </w:p>
          <w:p w:rsidR="001A6EBC" w:rsidRDefault="001A6EBC" w:rsidP="001A6EBC">
            <w:pPr>
              <w:pStyle w:val="a4"/>
              <w:numPr>
                <w:ilvl w:val="0"/>
                <w:numId w:val="21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Макет поле боя, памятник</w:t>
            </w:r>
          </w:p>
          <w:p w:rsidR="001A6EBC" w:rsidRDefault="001A6EBC" w:rsidP="001A6EBC">
            <w:pPr>
              <w:pStyle w:val="a4"/>
              <w:numPr>
                <w:ilvl w:val="0"/>
                <w:numId w:val="21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 – музей в чемодане: оружия, война в лицах, день победы и др.</w:t>
            </w:r>
          </w:p>
          <w:p w:rsidR="001A6EBC" w:rsidRDefault="00263BF6" w:rsidP="001A6EBC">
            <w:pPr>
              <w:pStyle w:val="a4"/>
              <w:tabs>
                <w:tab w:val="left" w:pos="369"/>
              </w:tabs>
              <w:ind w:left="8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2.Акция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ГАУК РДЮБ «Читаем детям о Войне»</w:t>
            </w:r>
          </w:p>
          <w:p w:rsidR="009335A8" w:rsidRPr="001A6EBC" w:rsidRDefault="009335A8" w:rsidP="001A6EBC">
            <w:pPr>
              <w:pStyle w:val="a4"/>
              <w:tabs>
                <w:tab w:val="left" w:pos="369"/>
              </w:tabs>
              <w:ind w:left="8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93" w:rsidRDefault="00D91693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A63" w:rsidRDefault="001A6EBC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01.05. – 13.05</w:t>
            </w:r>
            <w:r w:rsidR="005C52EE" w:rsidRPr="008337BD">
              <w:rPr>
                <w:rFonts w:ascii="Times New Roman" w:eastAsia="Times New Roman" w:hAnsi="Times New Roman" w:cs="Times New Roman"/>
              </w:rPr>
              <w:t>.2022</w:t>
            </w:r>
            <w:r w:rsidR="007439D4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263BF6" w:rsidRDefault="00263BF6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BF6" w:rsidRPr="008337BD" w:rsidRDefault="00263BF6" w:rsidP="00263B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91693" w:rsidRPr="008337BD" w:rsidRDefault="00D91693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957BC" w:rsidRPr="008337BD" w:rsidRDefault="00E957BC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6C1A" w:rsidRPr="008337BD" w:rsidRDefault="00E66C1A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6C1A" w:rsidRPr="008337BD" w:rsidRDefault="00E66C1A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6C1A" w:rsidRPr="008337BD" w:rsidRDefault="00E66C1A" w:rsidP="00E66C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957BC" w:rsidRPr="00780472" w:rsidRDefault="00263BF6" w:rsidP="001A6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06.05.2022</w:t>
            </w:r>
            <w:r w:rsidR="007439D4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FE7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</w:t>
            </w:r>
            <w:r w:rsidR="00E73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  <w:r w:rsidR="00993A2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993A25">
              <w:rPr>
                <w:rFonts w:ascii="Times New Roman" w:eastAsia="Times New Roman" w:hAnsi="Times New Roman" w:cs="Times New Roman"/>
                <w:color w:val="000000"/>
              </w:rPr>
              <w:t>муз</w:t>
            </w:r>
            <w:proofErr w:type="gramStart"/>
            <w:r w:rsidR="00993A25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="00993A25">
              <w:rPr>
                <w:rFonts w:ascii="Times New Roman" w:eastAsia="Times New Roman" w:hAnsi="Times New Roman" w:cs="Times New Roman"/>
                <w:color w:val="000000"/>
              </w:rPr>
              <w:t>уководители</w:t>
            </w:r>
            <w:proofErr w:type="spellEnd"/>
          </w:p>
        </w:tc>
      </w:tr>
      <w:tr w:rsidR="003816E0" w:rsidRPr="00780472" w:rsidTr="00BF341B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FD" w:rsidRPr="00263BF6" w:rsidRDefault="00263BF6" w:rsidP="00512DF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«Поклонимся великим тем годам» - тематические мероприятия по группам</w:t>
            </w:r>
          </w:p>
          <w:p w:rsidR="00263BF6" w:rsidRPr="002F4977" w:rsidRDefault="00263BF6" w:rsidP="00512DF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«Мы помним, мы гордимся!» - праздник</w:t>
            </w:r>
          </w:p>
          <w:p w:rsidR="002E5965" w:rsidRPr="00E957BC" w:rsidRDefault="002F4977" w:rsidP="00263BF6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63BF6">
              <w:rPr>
                <w:rFonts w:ascii="Times New Roman" w:hAnsi="Times New Roman" w:cs="Times New Roman"/>
              </w:rPr>
              <w:t>Детсадовский Оскар -2022»</w:t>
            </w:r>
            <w:r w:rsidR="002E59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0A5" w:rsidRPr="008337BD" w:rsidRDefault="00263BF6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04.05. – 06.05.2022</w:t>
            </w:r>
            <w:r w:rsidR="007439D4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A15590" w:rsidRPr="008337BD" w:rsidRDefault="00A15590" w:rsidP="00E957B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BF6" w:rsidRDefault="00263BF6" w:rsidP="00833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06.05.2022</w:t>
            </w:r>
            <w:r w:rsidR="007439D4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263BF6" w:rsidRDefault="00263BF6" w:rsidP="00833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37BD" w:rsidRPr="002E5965" w:rsidRDefault="00263BF6" w:rsidP="00833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26.05 – 27.05.2022</w:t>
            </w:r>
            <w:r w:rsidR="007439D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63" w:rsidRPr="00780472" w:rsidRDefault="00DC0805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воспитатели, муз</w:t>
            </w:r>
            <w:proofErr w:type="gramStart"/>
            <w:r w:rsidR="00C327D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C327D9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25" w:rsidRDefault="00263BF6" w:rsidP="00512DF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10"/>
            </w:pPr>
            <w:r>
              <w:t>Интерактивное занятие «С Днем Победы!» (ГАУК РДЮБ)</w:t>
            </w:r>
          </w:p>
          <w:p w:rsidR="00263BF6" w:rsidRDefault="00263BF6" w:rsidP="00512DF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10"/>
            </w:pPr>
            <w:r>
              <w:t>«День славянской письменности»</w:t>
            </w:r>
          </w:p>
          <w:p w:rsidR="00F36EFD" w:rsidRPr="00780472" w:rsidRDefault="00F36EFD" w:rsidP="00A15590">
            <w:pPr>
              <w:pStyle w:val="TableParagraph"/>
              <w:spacing w:line="256" w:lineRule="exact"/>
              <w:ind w:left="720" w:right="210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263BF6" w:rsidP="00E735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04.05.-06.05.2022</w:t>
            </w:r>
            <w:r w:rsidR="007439D4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263BF6" w:rsidRDefault="00263BF6" w:rsidP="00E735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3BF6" w:rsidRPr="008337BD" w:rsidRDefault="00263BF6" w:rsidP="00E735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24.05.2022</w:t>
            </w:r>
            <w:r w:rsidR="007439D4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DC0805" w:rsidRPr="002E5965" w:rsidRDefault="00DC0805" w:rsidP="00A15590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родители, сотрудники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библиотеки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lastRenderedPageBreak/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0201F7" w:rsidRDefault="006622ED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 xml:space="preserve"> </w:t>
            </w:r>
            <w:r w:rsidR="003A0E77">
              <w:rPr>
                <w:bCs/>
              </w:rPr>
              <w:t>«</w:t>
            </w:r>
            <w:r w:rsidR="00263BF6">
              <w:rPr>
                <w:bCs/>
              </w:rPr>
              <w:t>Осторожно насекомые</w:t>
            </w:r>
            <w:r w:rsidR="003A0E77">
              <w:rPr>
                <w:bCs/>
              </w:rPr>
              <w:t xml:space="preserve">» - </w:t>
            </w:r>
            <w:r w:rsidR="00042515">
              <w:rPr>
                <w:bCs/>
              </w:rPr>
              <w:t>игровые ситуации</w:t>
            </w:r>
          </w:p>
          <w:p w:rsidR="00BF341B" w:rsidRPr="008C0804" w:rsidRDefault="00BF341B" w:rsidP="00042515">
            <w:pPr>
              <w:pStyle w:val="TableParagraph"/>
              <w:spacing w:line="270" w:lineRule="exact"/>
              <w:ind w:left="720" w:right="352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422FE0" w:rsidP="003B166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 с отображением в плане</w:t>
            </w:r>
          </w:p>
          <w:p w:rsidR="00993A25" w:rsidRDefault="00993A25" w:rsidP="003B166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93A25" w:rsidRPr="00780472" w:rsidRDefault="00993A25" w:rsidP="003B166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E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</w:tc>
      </w:tr>
      <w:tr w:rsidR="00AD5BA7" w:rsidRPr="00780472" w:rsidTr="006C710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</w:tr>
      <w:tr w:rsidR="003816E0" w:rsidRPr="00780472" w:rsidTr="003816E0">
        <w:trPr>
          <w:trHeight w:val="167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0FC" w:rsidRPr="002E5965" w:rsidRDefault="009335A8" w:rsidP="009F708C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 работы по патриотическому воспитанию дошкольников»</w:t>
            </w:r>
          </w:p>
          <w:p w:rsidR="00176DFB" w:rsidRDefault="009335A8" w:rsidP="00775BC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Итоговый педагогический совет «ТВП –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Творческая Встреча Педагогов»</w:t>
            </w:r>
          </w:p>
          <w:p w:rsidR="00084562" w:rsidRPr="009335A8" w:rsidRDefault="00084562" w:rsidP="009335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7BD" w:rsidRDefault="008337BD" w:rsidP="000845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D6674C" w:rsidRDefault="009335A8" w:rsidP="000845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18.05.2022</w:t>
            </w:r>
            <w:r w:rsidR="007439D4">
              <w:rPr>
                <w:rFonts w:ascii="Times New Roman" w:hAnsi="Times New Roman" w:cs="Times New Roman"/>
              </w:rPr>
              <w:t xml:space="preserve"> г.</w:t>
            </w:r>
          </w:p>
          <w:p w:rsidR="00084562" w:rsidRDefault="009335A8" w:rsidP="000845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30.05.2022</w:t>
            </w:r>
            <w:r w:rsidR="007439D4">
              <w:rPr>
                <w:rFonts w:ascii="Times New Roman" w:hAnsi="Times New Roman" w:cs="Times New Roman"/>
              </w:rPr>
              <w:t xml:space="preserve"> г.</w:t>
            </w:r>
          </w:p>
          <w:p w:rsidR="00422FE0" w:rsidRPr="00780472" w:rsidRDefault="00422FE0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562" w:rsidRDefault="00084562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3816E0" w:rsidRDefault="00700F0D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</w:p>
          <w:p w:rsidR="00775BCB" w:rsidRPr="00780472" w:rsidRDefault="00775BCB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 Н.В.</w:t>
            </w:r>
          </w:p>
        </w:tc>
      </w:tr>
      <w:tr w:rsidR="00AD5BA7" w:rsidRPr="00780472" w:rsidTr="008433DC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5A8" w:rsidRDefault="009335A8" w:rsidP="009335A8">
            <w:pPr>
              <w:pStyle w:val="a4"/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Акции:</w:t>
            </w:r>
          </w:p>
          <w:p w:rsidR="003B1668" w:rsidRDefault="009335A8" w:rsidP="003A0E77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«Бессмертный полк»</w:t>
            </w:r>
          </w:p>
          <w:p w:rsidR="009335A8" w:rsidRDefault="009335A8" w:rsidP="003A0E77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«Георгиевская лента»</w:t>
            </w:r>
          </w:p>
          <w:p w:rsidR="009335A8" w:rsidRPr="00806A9C" w:rsidRDefault="009335A8" w:rsidP="003A0E77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«Окна Победы»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75BCB" w:rsidRDefault="009335A8" w:rsidP="007439D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4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04.05.- 11.05</w:t>
            </w:r>
            <w:r w:rsidR="00775BCB">
              <w:rPr>
                <w:rFonts w:ascii="Times New Roman" w:hAnsi="Times New Roman" w:cs="Times New Roman"/>
              </w:rPr>
              <w:t>.2022</w:t>
            </w:r>
            <w:r w:rsidR="007439D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родители </w:t>
            </w:r>
          </w:p>
        </w:tc>
      </w:tr>
      <w:tr w:rsidR="00AD5BA7" w:rsidRPr="00780472" w:rsidTr="00220695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4562" w:rsidRDefault="00EE25C1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«Смотр строя и песни»</w:t>
            </w:r>
          </w:p>
          <w:p w:rsidR="00084562" w:rsidRDefault="00EE25C1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патриотическая игра «Зарница»</w:t>
            </w:r>
          </w:p>
          <w:p w:rsidR="003816E0" w:rsidRPr="00D770A5" w:rsidRDefault="00D770A5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EE25C1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13.05.2022</w:t>
            </w:r>
            <w:r w:rsidR="007439D4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084562" w:rsidRDefault="00EE25C1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20.05.2022</w:t>
            </w:r>
            <w:r w:rsidR="007439D4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042515" w:rsidRDefault="00042515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EE2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A1559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Старшие воспитатели</w:t>
            </w:r>
          </w:p>
          <w:p w:rsidR="003816E0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EE25C1" w:rsidRPr="00780472" w:rsidRDefault="00EE25C1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Инструктор по ФИЗО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22ED" w:rsidRPr="00780472" w:rsidTr="00C515E9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ED" w:rsidRPr="00780472" w:rsidRDefault="006622ED" w:rsidP="0066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0C30FC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Оперативный контроль «</w:t>
            </w:r>
            <w:r w:rsidR="008337BD">
              <w:rPr>
                <w:rFonts w:ascii="Times New Roman" w:eastAsia="Times New Roman" w:hAnsi="Times New Roman" w:cs="Times New Roman"/>
                <w:color w:val="000000"/>
              </w:rPr>
              <w:t>Образовательная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2A60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0C30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590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</w:p>
          <w:p w:rsidR="003816E0" w:rsidRPr="00780472" w:rsidRDefault="00A1559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 Н.В.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439D4" w:rsidRDefault="007439D4" w:rsidP="008337BD">
      <w:r>
        <w:rPr>
          <w:noProof/>
        </w:rPr>
        <w:drawing>
          <wp:anchor distT="0" distB="0" distL="114300" distR="114300" simplePos="0" relativeHeight="251659264" behindDoc="0" locked="0" layoutInCell="1" allowOverlap="1" wp14:anchorId="200DC9EA" wp14:editId="4C07D120">
            <wp:simplePos x="0" y="0"/>
            <wp:positionH relativeFrom="column">
              <wp:posOffset>3679825</wp:posOffset>
            </wp:positionH>
            <wp:positionV relativeFrom="paragraph">
              <wp:posOffset>5075555</wp:posOffset>
            </wp:positionV>
            <wp:extent cx="2181225" cy="1358900"/>
            <wp:effectExtent l="0" t="0" r="9525" b="0"/>
            <wp:wrapNone/>
            <wp:docPr id="2" name="Рисунок 2" descr="https://mkdou249.edusite.ru/images/hello_html_m78cf08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kdou249.edusite.ru/images/hello_html_m78cf08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EE8">
        <w:rPr>
          <w:noProof/>
        </w:rPr>
        <w:t xml:space="preserve"> </w:t>
      </w:r>
      <w:r w:rsidR="008D0D95">
        <w:tab/>
      </w:r>
    </w:p>
    <w:p w:rsidR="00F07C2F" w:rsidRPr="007439D4" w:rsidRDefault="007439D4" w:rsidP="007439D4">
      <w:pPr>
        <w:tabs>
          <w:tab w:val="left" w:pos="8730"/>
        </w:tabs>
      </w:pPr>
      <w:r>
        <w:tab/>
      </w:r>
    </w:p>
    <w:sectPr w:rsidR="00F07C2F" w:rsidRPr="007439D4" w:rsidSect="006622ED">
      <w:pgSz w:w="16838" w:h="11906" w:orient="landscape"/>
      <w:pgMar w:top="993" w:right="1134" w:bottom="567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39F"/>
    <w:multiLevelType w:val="hybridMultilevel"/>
    <w:tmpl w:val="521092AE"/>
    <w:lvl w:ilvl="0" w:tplc="C4DCC9FE">
      <w:start w:val="1"/>
      <w:numFmt w:val="decimal"/>
      <w:lvlText w:val="%1."/>
      <w:lvlJc w:val="left"/>
      <w:pPr>
        <w:ind w:left="7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C0FAD9FA">
      <w:numFmt w:val="bullet"/>
      <w:lvlText w:val=""/>
      <w:lvlJc w:val="left"/>
      <w:pPr>
        <w:ind w:left="13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E682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3246F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F1304B9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776CD1A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0450F20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CE2079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1BACF80E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">
    <w:nsid w:val="0EBA29EF"/>
    <w:multiLevelType w:val="hybridMultilevel"/>
    <w:tmpl w:val="F63CDF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672E8"/>
    <w:multiLevelType w:val="hybridMultilevel"/>
    <w:tmpl w:val="EE9C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11FD9"/>
    <w:multiLevelType w:val="hybridMultilevel"/>
    <w:tmpl w:val="E370D8E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32BA37EF"/>
    <w:multiLevelType w:val="hybridMultilevel"/>
    <w:tmpl w:val="FA9E3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30ADE"/>
    <w:multiLevelType w:val="hybridMultilevel"/>
    <w:tmpl w:val="4B48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9D0436"/>
    <w:multiLevelType w:val="hybridMultilevel"/>
    <w:tmpl w:val="62D86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D2A93"/>
    <w:multiLevelType w:val="hybridMultilevel"/>
    <w:tmpl w:val="28EC6D4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7E436CE"/>
    <w:multiLevelType w:val="hybridMultilevel"/>
    <w:tmpl w:val="CD2EDC2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4BF827D2"/>
    <w:multiLevelType w:val="hybridMultilevel"/>
    <w:tmpl w:val="5F9C4980"/>
    <w:lvl w:ilvl="0" w:tplc="1FB6ECB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647CA"/>
    <w:multiLevelType w:val="hybridMultilevel"/>
    <w:tmpl w:val="9248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4537BC"/>
    <w:multiLevelType w:val="hybridMultilevel"/>
    <w:tmpl w:val="E10AF2C4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5F1458DA"/>
    <w:multiLevelType w:val="hybridMultilevel"/>
    <w:tmpl w:val="B784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2C62AA"/>
    <w:multiLevelType w:val="hybridMultilevel"/>
    <w:tmpl w:val="BE78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19"/>
  </w:num>
  <w:num w:numId="6">
    <w:abstractNumId w:val="11"/>
  </w:num>
  <w:num w:numId="7">
    <w:abstractNumId w:val="16"/>
  </w:num>
  <w:num w:numId="8">
    <w:abstractNumId w:val="18"/>
  </w:num>
  <w:num w:numId="9">
    <w:abstractNumId w:val="0"/>
  </w:num>
  <w:num w:numId="10">
    <w:abstractNumId w:val="15"/>
  </w:num>
  <w:num w:numId="11">
    <w:abstractNumId w:val="7"/>
  </w:num>
  <w:num w:numId="12">
    <w:abstractNumId w:val="14"/>
  </w:num>
  <w:num w:numId="13">
    <w:abstractNumId w:val="4"/>
  </w:num>
  <w:num w:numId="14">
    <w:abstractNumId w:val="2"/>
  </w:num>
  <w:num w:numId="15">
    <w:abstractNumId w:val="20"/>
  </w:num>
  <w:num w:numId="16">
    <w:abstractNumId w:val="12"/>
  </w:num>
  <w:num w:numId="17">
    <w:abstractNumId w:val="10"/>
  </w:num>
  <w:num w:numId="18">
    <w:abstractNumId w:val="1"/>
  </w:num>
  <w:num w:numId="19">
    <w:abstractNumId w:val="6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CC"/>
    <w:rsid w:val="0001021E"/>
    <w:rsid w:val="000201F7"/>
    <w:rsid w:val="00042515"/>
    <w:rsid w:val="00084562"/>
    <w:rsid w:val="000C30FC"/>
    <w:rsid w:val="000D0AE5"/>
    <w:rsid w:val="00176DFB"/>
    <w:rsid w:val="001A6EBC"/>
    <w:rsid w:val="001D02B9"/>
    <w:rsid w:val="001E227B"/>
    <w:rsid w:val="00263BF6"/>
    <w:rsid w:val="00280A7B"/>
    <w:rsid w:val="002A5A03"/>
    <w:rsid w:val="002A60F6"/>
    <w:rsid w:val="002E5965"/>
    <w:rsid w:val="002F4977"/>
    <w:rsid w:val="002F77E1"/>
    <w:rsid w:val="003244E4"/>
    <w:rsid w:val="00362F7A"/>
    <w:rsid w:val="00373C0F"/>
    <w:rsid w:val="003816E0"/>
    <w:rsid w:val="003A0E77"/>
    <w:rsid w:val="003B1668"/>
    <w:rsid w:val="003E6366"/>
    <w:rsid w:val="0040042B"/>
    <w:rsid w:val="00422FE0"/>
    <w:rsid w:val="004C64ED"/>
    <w:rsid w:val="00512DF4"/>
    <w:rsid w:val="005748FE"/>
    <w:rsid w:val="005C52EE"/>
    <w:rsid w:val="005D2A63"/>
    <w:rsid w:val="005E3920"/>
    <w:rsid w:val="005E6F7D"/>
    <w:rsid w:val="006622ED"/>
    <w:rsid w:val="00700F0D"/>
    <w:rsid w:val="007163B4"/>
    <w:rsid w:val="007439D4"/>
    <w:rsid w:val="00775BCB"/>
    <w:rsid w:val="007D6805"/>
    <w:rsid w:val="00806A9C"/>
    <w:rsid w:val="008337BD"/>
    <w:rsid w:val="008B46E1"/>
    <w:rsid w:val="008C0804"/>
    <w:rsid w:val="008D0D95"/>
    <w:rsid w:val="008E6787"/>
    <w:rsid w:val="009335A8"/>
    <w:rsid w:val="00936005"/>
    <w:rsid w:val="00946802"/>
    <w:rsid w:val="0096707C"/>
    <w:rsid w:val="00993A25"/>
    <w:rsid w:val="00995179"/>
    <w:rsid w:val="009F708C"/>
    <w:rsid w:val="00A04FC6"/>
    <w:rsid w:val="00A15590"/>
    <w:rsid w:val="00A965B6"/>
    <w:rsid w:val="00AA1970"/>
    <w:rsid w:val="00AA1CD2"/>
    <w:rsid w:val="00AB01AB"/>
    <w:rsid w:val="00AD5BA7"/>
    <w:rsid w:val="00B7344F"/>
    <w:rsid w:val="00BB5A12"/>
    <w:rsid w:val="00BF341B"/>
    <w:rsid w:val="00C07ECC"/>
    <w:rsid w:val="00C327D9"/>
    <w:rsid w:val="00D253EF"/>
    <w:rsid w:val="00D6674C"/>
    <w:rsid w:val="00D770A5"/>
    <w:rsid w:val="00D91693"/>
    <w:rsid w:val="00DC0805"/>
    <w:rsid w:val="00E5444C"/>
    <w:rsid w:val="00E66C1A"/>
    <w:rsid w:val="00E7358C"/>
    <w:rsid w:val="00E957BC"/>
    <w:rsid w:val="00ED3EE8"/>
    <w:rsid w:val="00EE25C1"/>
    <w:rsid w:val="00EE6E0A"/>
    <w:rsid w:val="00F06BAF"/>
    <w:rsid w:val="00F07C2F"/>
    <w:rsid w:val="00F16C0B"/>
    <w:rsid w:val="00F36EFD"/>
    <w:rsid w:val="00FA5D99"/>
    <w:rsid w:val="00FE7AB9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9</cp:revision>
  <cp:lastPrinted>2022-04-21T08:24:00Z</cp:lastPrinted>
  <dcterms:created xsi:type="dcterms:W3CDTF">2022-02-24T03:19:00Z</dcterms:created>
  <dcterms:modified xsi:type="dcterms:W3CDTF">2022-04-21T23:03:00Z</dcterms:modified>
</cp:coreProperties>
</file>